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3313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313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3313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331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674F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będą przetwarzane przez administratora danych na podstawieart.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3313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Stowarzyszenie Piękna Ziemia Gorczańska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3313B4">
        <w:rPr>
          <w:rFonts w:ascii="Times New Roman" w:hAnsi="Times New Roman" w:cs="Times New Roman"/>
          <w:color w:val="000000" w:themeColor="text1"/>
          <w:sz w:val="20"/>
          <w:szCs w:val="20"/>
        </w:rPr>
        <w:t>Mszanie Dolnej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987CF4" w:rsidRPr="00DA6AC5">
          <w:rPr>
            <w:rStyle w:val="Hipercze"/>
            <w:rFonts w:ascii="Times New Roman" w:hAnsi="Times New Roman" w:cs="Times New Roman"/>
            <w:sz w:val="20"/>
            <w:szCs w:val="20"/>
          </w:rPr>
          <w:t>lgd.mszana@gmail.com</w:t>
        </w:r>
      </w:hyperlink>
      <w:r w:rsidR="00331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331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</w:t>
      </w:r>
      <w:r w:rsidR="003313B4">
        <w:rPr>
          <w:rFonts w:ascii="Times New Roman" w:hAnsi="Times New Roman" w:cs="Times New Roman"/>
          <w:color w:val="000000" w:themeColor="text1"/>
          <w:sz w:val="20"/>
          <w:szCs w:val="20"/>
        </w:rPr>
        <w:t>emnie na adres korespondencyjny ul. Orkana 1, 34-730 Mszana Dolna;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C07A35" w:rsidRPr="009E2213">
          <w:rPr>
            <w:rStyle w:val="Hipercze"/>
            <w:rFonts w:ascii="Times New Roman" w:hAnsi="Times New Roman" w:cs="Times New Roman"/>
            <w:sz w:val="20"/>
            <w:szCs w:val="20"/>
          </w:rPr>
          <w:t>lgd.mszana@gmail.com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będą przetwarzane przez administratora danych na podstawieart.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przechowywania danych może zostać każdorazowo przedłużonyo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przypadkach, w których przetwarzanie moich danych osobowych odbywasię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00"/>
        <w:gridCol w:w="136"/>
        <w:gridCol w:w="237"/>
        <w:gridCol w:w="284"/>
        <w:gridCol w:w="8079"/>
      </w:tblGrid>
      <w:tr w:rsidR="00180D8C" w:rsidTr="00987CF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987CF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4"/>
            </w:r>
          </w:p>
        </w:tc>
      </w:tr>
      <w:tr w:rsidR="00180D8C" w:rsidTr="00987CF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987CF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987CF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987CF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987CF4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987CF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  <w:gridSpan w:val="3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  <w:tr w:rsidR="00323F1F" w:rsidRPr="00B225BB" w:rsidTr="00987CF4">
        <w:trPr>
          <w:trHeight w:val="87"/>
        </w:trPr>
        <w:tc>
          <w:tcPr>
            <w:tcW w:w="993" w:type="dxa"/>
            <w:gridSpan w:val="5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306F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306F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Piękna Ziemia Gorczańska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306F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34-730 Mszana Dolna ul. Orkana 1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987CF4">
        <w:trPr>
          <w:trHeight w:val="425"/>
        </w:trPr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987CF4">
        <w:trPr>
          <w:trHeight w:val="425"/>
        </w:trPr>
        <w:tc>
          <w:tcPr>
            <w:tcW w:w="993" w:type="dxa"/>
            <w:gridSpan w:val="5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987CF4">
        <w:trPr>
          <w:trHeight w:val="425"/>
        </w:trPr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987CF4">
        <w:trPr>
          <w:trHeight w:val="1127"/>
        </w:trPr>
        <w:tc>
          <w:tcPr>
            <w:tcW w:w="336" w:type="dxa"/>
            <w:gridSpan w:val="2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7F0858" w:rsidTr="00987CF4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987CF4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987CF4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B225BB" w:rsidTr="00987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:rsidR="0070263C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>
              <w:lastRenderedPageBreak/>
              <w:br w:type="page"/>
            </w: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306F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Piękna Ziemia Gorczańska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306F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34-730 Mszana Dolna ul. Orkana 1</w:t>
            </w:r>
          </w:p>
          <w:p w:rsidR="00306F63" w:rsidRPr="00B225BB" w:rsidRDefault="00306F63" w:rsidP="00306F63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987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987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987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987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987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AA03E4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AA03E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bookmarkStart w:id="0" w:name="_GoBack"/>
            <w:bookmarkEnd w:id="0"/>
          </w:p>
          <w:p w:rsidR="00807C6C" w:rsidRDefault="00AA03E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674F05" w:rsidRPr="0000004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lgd.mszana@gmail.com</w:t>
              </w:r>
            </w:hyperlink>
          </w:p>
          <w:p w:rsidR="00443CAF" w:rsidRPr="00B225BB" w:rsidRDefault="00443CAF" w:rsidP="00443CAF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8B6" w:rsidRDefault="005D28B6" w:rsidP="007417CA">
      <w:pPr>
        <w:spacing w:after="0" w:line="240" w:lineRule="auto"/>
      </w:pPr>
      <w:r>
        <w:separator/>
      </w:r>
    </w:p>
  </w:endnote>
  <w:endnote w:type="continuationSeparator" w:id="1">
    <w:p w:rsidR="005D28B6" w:rsidRDefault="005D28B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AA03E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AA03E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87CF4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AA03E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AA03E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AA03E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87CF4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AA03E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8B6" w:rsidRDefault="005D28B6" w:rsidP="007417CA">
      <w:pPr>
        <w:spacing w:after="0" w:line="240" w:lineRule="auto"/>
      </w:pPr>
      <w:r>
        <w:separator/>
      </w:r>
    </w:p>
  </w:footnote>
  <w:footnote w:type="continuationSeparator" w:id="1">
    <w:p w:rsidR="005D28B6" w:rsidRDefault="005D28B6" w:rsidP="007417CA">
      <w:pPr>
        <w:spacing w:after="0" w:line="240" w:lineRule="auto"/>
      </w:pPr>
      <w:r>
        <w:continuationSeparator/>
      </w:r>
    </w:p>
  </w:footnote>
  <w:footnote w:id="2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3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4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D2801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1EC5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2E53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B3105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F63"/>
    <w:rsid w:val="00311E7F"/>
    <w:rsid w:val="00323F1F"/>
    <w:rsid w:val="003266DB"/>
    <w:rsid w:val="00327BE4"/>
    <w:rsid w:val="003313B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3CAF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28B6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4F05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2164B"/>
    <w:rsid w:val="00735B70"/>
    <w:rsid w:val="007417CA"/>
    <w:rsid w:val="00743126"/>
    <w:rsid w:val="00743355"/>
    <w:rsid w:val="00745CA6"/>
    <w:rsid w:val="0074602A"/>
    <w:rsid w:val="00764C6B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7481E"/>
    <w:rsid w:val="00875E87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87CF4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03E4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07A35"/>
    <w:rsid w:val="00C15C7D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4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lgd.mszana@gmail.com" TargetMode="External"/><Relationship Id="rId18" Type="http://schemas.openxmlformats.org/officeDocument/2006/relationships/hyperlink" Target="mailto:lgd.mszana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gd.mszana@gmail.com" TargetMode="External"/><Relationship Id="rId17" Type="http://schemas.openxmlformats.org/officeDocument/2006/relationships/hyperlink" Target="mailto:iodo@umwm.malo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umw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A7B6-96D3-42F7-8C28-B9183610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2441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ewa</cp:lastModifiedBy>
  <cp:revision>3</cp:revision>
  <cp:lastPrinted>2018-06-05T07:19:00Z</cp:lastPrinted>
  <dcterms:created xsi:type="dcterms:W3CDTF">2022-01-28T05:53:00Z</dcterms:created>
  <dcterms:modified xsi:type="dcterms:W3CDTF">2022-01-28T05:55:00Z</dcterms:modified>
</cp:coreProperties>
</file>